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7456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Введение    </w:t>
      </w:r>
    </w:p>
    <w:p w14:paraId="5B76CBF3" w14:textId="77777777" w:rsidR="0044268E" w:rsidRPr="0044268E" w:rsidRDefault="0044268E" w:rsidP="0044268E">
      <w:pPr>
        <w:rPr>
          <w:lang w:val="ru-RU"/>
        </w:rPr>
      </w:pPr>
    </w:p>
    <w:p w14:paraId="777B18C5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Тему  «Контроль знаний как средство повышения эффективности образовательного процесса» для своей курсовой работы я выбрала, потому что контроль знаний это очень важное составляющее в учебном процессе. Контроль знаний учащихся является составной частью процесса обучения. По определению контроль это соотношение достигнутых результатов с запланированными целями обучения. Некоторые учителя традиционно подходят к организации контроля, используют его в основном ради показателей достигнутого. Проверка знаний учащихся должна давать сведения не только о правильности или неправильности конечного результата выполненной деятельности, но и о ней самой: соответствует ли форма действий данному этапу усвоения. Правильно поставленный контроль учебной деятельности учащихся позволяет учителю оценивать получаемые ими знания, умения, навыки, вовремя оказать необходимую помощь и добиться поставленных целей обучения. Все это в совокупности создает благоприятные условия для развития познавательных способностей учащихся и активизации их самостоятельной работы на уроках биологии. Хорошо поставленный контроль позволяет учителю не только правильно оценить уровень усвоения учащимися изучаемого материала, но и увидеть свои собственные удачи и промахи.</w:t>
      </w:r>
    </w:p>
    <w:p w14:paraId="48722232" w14:textId="77777777" w:rsidR="0044268E" w:rsidRPr="0044268E" w:rsidRDefault="0044268E" w:rsidP="0044268E">
      <w:pPr>
        <w:rPr>
          <w:lang w:val="ru-RU"/>
        </w:rPr>
      </w:pPr>
    </w:p>
    <w:p w14:paraId="5D96AFE7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Контроль  качества знаний - это процесс выявления уровня знаний, умений, навыков.</w:t>
      </w:r>
    </w:p>
    <w:p w14:paraId="78E725A7" w14:textId="77777777" w:rsidR="0044268E" w:rsidRPr="0044268E" w:rsidRDefault="0044268E" w:rsidP="0044268E">
      <w:pPr>
        <w:rPr>
          <w:lang w:val="ru-RU"/>
        </w:rPr>
      </w:pPr>
    </w:p>
    <w:p w14:paraId="569C77B8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Эффективность обучения – мера совпадения реально достигнутых результатов с целями, предусмотренными образовательной программой.</w:t>
      </w:r>
    </w:p>
    <w:p w14:paraId="4BA9B804" w14:textId="77777777" w:rsidR="0044268E" w:rsidRPr="0044268E" w:rsidRDefault="0044268E" w:rsidP="0044268E">
      <w:pPr>
        <w:rPr>
          <w:lang w:val="ru-RU"/>
        </w:rPr>
      </w:pPr>
    </w:p>
    <w:p w14:paraId="49055A0E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Проверка  знаний и умений - важное звено в  обучении биологии. Она направлена на достижение целей обучения: формирование научной картины мира, овладение  системой биологических знаний, необходимых  для экологического и гигиенического воспитания учащихся, на подготовку их к трудовой деятельности в тех отраслях производства, где используются законы живой природы. На проверку знаний и умений возлагаются следующие задачи: обучение, воспитание и развитие учащихся.</w:t>
      </w:r>
    </w:p>
    <w:p w14:paraId="6D5C9470" w14:textId="77777777" w:rsidR="0044268E" w:rsidRPr="0044268E" w:rsidRDefault="0044268E" w:rsidP="0044268E">
      <w:pPr>
        <w:rPr>
          <w:lang w:val="ru-RU"/>
        </w:rPr>
      </w:pPr>
    </w:p>
    <w:p w14:paraId="13B78639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Изучение  состояния биологической подготовки учащихся – непременное условие совершенствования учебно-воспитательного процесса. Систематическая проверка воспитывает у учащихся ответственное отношение к учебе, позволяет выявить индивидуальные особенности учащихся и применить дифференцированный подход в обучении. Она дает более достоверную информацию о достижениях учащихся и пробелах в их подготовке, позволяет учителю управлять прессом обучения.</w:t>
      </w:r>
    </w:p>
    <w:p w14:paraId="02A5042A" w14:textId="77777777" w:rsidR="0044268E" w:rsidRPr="0044268E" w:rsidRDefault="0044268E" w:rsidP="0044268E">
      <w:pPr>
        <w:rPr>
          <w:lang w:val="ru-RU"/>
        </w:rPr>
      </w:pPr>
    </w:p>
    <w:p w14:paraId="0F9D6F5D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lastRenderedPageBreak/>
        <w:t xml:space="preserve">    Систематическая проверка знаний способствует выработке  у учащихся установки на длительное запоминание, на восполнение пробелов в их подготовке, на повторение и включение ранее приобретенных знаний в новую систему.</w:t>
      </w:r>
    </w:p>
    <w:p w14:paraId="25C60DCB" w14:textId="77777777" w:rsidR="0044268E" w:rsidRPr="0044268E" w:rsidRDefault="0044268E" w:rsidP="0044268E">
      <w:pPr>
        <w:rPr>
          <w:lang w:val="ru-RU"/>
        </w:rPr>
      </w:pPr>
    </w:p>
    <w:p w14:paraId="3A0BE868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Цель  исследования: экспериментально проверить влияние различных форм контроля на эффективность учебной деятельности.</w:t>
      </w:r>
    </w:p>
    <w:p w14:paraId="75DFB871" w14:textId="77777777" w:rsidR="0044268E" w:rsidRPr="0044268E" w:rsidRDefault="0044268E" w:rsidP="0044268E">
      <w:pPr>
        <w:rPr>
          <w:lang w:val="ru-RU"/>
        </w:rPr>
      </w:pPr>
    </w:p>
    <w:p w14:paraId="22B3BF03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Объект  исследования: процесс обучения в общеобразовательной школе.</w:t>
      </w:r>
    </w:p>
    <w:p w14:paraId="64B3A895" w14:textId="77777777" w:rsidR="0044268E" w:rsidRPr="0044268E" w:rsidRDefault="0044268E" w:rsidP="0044268E">
      <w:pPr>
        <w:rPr>
          <w:lang w:val="ru-RU"/>
        </w:rPr>
      </w:pPr>
    </w:p>
    <w:p w14:paraId="5B575BCE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Предмет исследования: различные формы контроля знаний учащихся.</w:t>
      </w:r>
    </w:p>
    <w:p w14:paraId="4169DB75" w14:textId="77777777" w:rsidR="0044268E" w:rsidRPr="0044268E" w:rsidRDefault="0044268E" w:rsidP="0044268E">
      <w:pPr>
        <w:rPr>
          <w:lang w:val="ru-RU"/>
        </w:rPr>
      </w:pPr>
    </w:p>
    <w:p w14:paraId="1514E761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Без хорошо налаженной проверки и своевременной  оценки результатов нельзя говорить об эффективности обучения.</w:t>
      </w:r>
    </w:p>
    <w:p w14:paraId="5DFD3FD7" w14:textId="77777777" w:rsidR="0044268E" w:rsidRPr="0044268E" w:rsidRDefault="0044268E" w:rsidP="0044268E">
      <w:pPr>
        <w:rPr>
          <w:lang w:val="ru-RU"/>
        </w:rPr>
      </w:pPr>
    </w:p>
    <w:p w14:paraId="5786FF82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В ходе исследования выдвинута  гипотеза: качество обучения будет повышаться, если учитель будет систематически, всесторонне использовать различные формы контроля знаний и умений в процессе обучения.</w:t>
      </w:r>
    </w:p>
    <w:p w14:paraId="71050759" w14:textId="77777777" w:rsidR="0044268E" w:rsidRPr="0044268E" w:rsidRDefault="0044268E" w:rsidP="0044268E">
      <w:pPr>
        <w:rPr>
          <w:lang w:val="ru-RU"/>
        </w:rPr>
      </w:pPr>
    </w:p>
    <w:p w14:paraId="68F7DB77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Задачами  данной работы являются:</w:t>
      </w:r>
    </w:p>
    <w:p w14:paraId="07AB4112" w14:textId="77777777" w:rsidR="0044268E" w:rsidRPr="0044268E" w:rsidRDefault="0044268E" w:rsidP="0044268E">
      <w:pPr>
        <w:rPr>
          <w:lang w:val="ru-RU"/>
        </w:rPr>
      </w:pPr>
    </w:p>
    <w:p w14:paraId="4FEC050A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1) Изучение литературы по  проблеме контроля знаний учащихся.</w:t>
      </w:r>
    </w:p>
    <w:p w14:paraId="2C8A1EA2" w14:textId="77777777" w:rsidR="0044268E" w:rsidRPr="0044268E" w:rsidRDefault="0044268E" w:rsidP="0044268E">
      <w:pPr>
        <w:rPr>
          <w:lang w:val="ru-RU"/>
        </w:rPr>
      </w:pPr>
    </w:p>
    <w:p w14:paraId="49C60A10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2) Систематизирование накопленных сведений по проблеме контроля знаний учащихся.</w:t>
      </w:r>
    </w:p>
    <w:p w14:paraId="4D7CE027" w14:textId="77777777" w:rsidR="0044268E" w:rsidRPr="0044268E" w:rsidRDefault="0044268E" w:rsidP="0044268E">
      <w:pPr>
        <w:rPr>
          <w:lang w:val="ru-RU"/>
        </w:rPr>
      </w:pPr>
    </w:p>
    <w:p w14:paraId="4AB017ED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3) Использование тестового форм контроля знаний на уроках биологии при изучении темы «Простейшие».</w:t>
      </w:r>
    </w:p>
    <w:p w14:paraId="6092BE2E" w14:textId="77777777" w:rsidR="0044268E" w:rsidRPr="0044268E" w:rsidRDefault="0044268E" w:rsidP="0044268E">
      <w:pPr>
        <w:rPr>
          <w:lang w:val="ru-RU"/>
        </w:rPr>
      </w:pPr>
    </w:p>
    <w:p w14:paraId="7896D7CE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Методы  исследования: анализ, школьная документация.</w:t>
      </w:r>
    </w:p>
    <w:p w14:paraId="4DE1E5A8" w14:textId="77777777" w:rsidR="0044268E" w:rsidRPr="0044268E" w:rsidRDefault="0044268E" w:rsidP="0044268E">
      <w:pPr>
        <w:rPr>
          <w:lang w:val="ru-RU"/>
        </w:rPr>
      </w:pPr>
    </w:p>
    <w:p w14:paraId="6E34468E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Практическая  значимость: При помощи контроля определяется исходный уровень для дальнейшего овладения знаниями, умениями и навыками, изучается глубина и объем их </w:t>
      </w:r>
      <w:r w:rsidRPr="0044268E">
        <w:rPr>
          <w:lang w:val="ru-RU"/>
        </w:rPr>
        <w:lastRenderedPageBreak/>
        <w:t xml:space="preserve">усвоения. Сравнивается планируемое с действительными результатами, устанавливается эффективность используемых учителем методов, форм и средств обучения. </w:t>
      </w:r>
    </w:p>
    <w:p w14:paraId="66839E55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Глава 1. Контроль знаний одно из важных средств повышения эффективности образовательного процесса</w:t>
      </w:r>
    </w:p>
    <w:p w14:paraId="625E20AF" w14:textId="77777777" w:rsidR="0044268E" w:rsidRPr="0044268E" w:rsidRDefault="0044268E" w:rsidP="0044268E">
      <w:pPr>
        <w:rPr>
          <w:lang w:val="ru-RU"/>
        </w:rPr>
      </w:pPr>
    </w:p>
    <w:p w14:paraId="5018B270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Функции, виды, методы и формы контроля знаний</w:t>
      </w:r>
    </w:p>
    <w:p w14:paraId="5E825CDC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</w:t>
      </w:r>
    </w:p>
    <w:p w14:paraId="4A314C85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Знание  и понимание функций контроля  поможет  учителю  грамотно,  с  меньшей затратой времени и сил  планировать  и  проводить  контрольные  мероприятия, достигать должного эффекта. Ученые-педагоги и методисты выделяют такие функции проверки: контролирующая, обучающая, ориентирующая и воспитывающая.</w:t>
      </w:r>
    </w:p>
    <w:p w14:paraId="60517A08" w14:textId="77777777" w:rsidR="0044268E" w:rsidRPr="0044268E" w:rsidRDefault="0044268E" w:rsidP="0044268E">
      <w:pPr>
        <w:rPr>
          <w:lang w:val="ru-RU"/>
        </w:rPr>
      </w:pPr>
    </w:p>
    <w:p w14:paraId="30C37E71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Контролирующая  функция  состоит в выявлении состояния знаний и умений учащихся, уровня их умственного развития, в изучении степени усвоения приемов познавательной деятельности, навыков рационального учебного труда.</w:t>
      </w:r>
    </w:p>
    <w:p w14:paraId="56D6805A" w14:textId="77777777" w:rsidR="0044268E" w:rsidRPr="0044268E" w:rsidRDefault="0044268E" w:rsidP="0044268E">
      <w:pPr>
        <w:rPr>
          <w:lang w:val="ru-RU"/>
        </w:rPr>
      </w:pPr>
    </w:p>
    <w:p w14:paraId="7E06EB96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Обучающая функция контроля заключается в совершенствовании знаний и умений, их систематизации. В процессе проверки учащиеся повторяют и закрепляют изученный материал. Они не только воспроизводят ранее изученное, но и применяют знания и умения в новой ситуации.</w:t>
      </w:r>
    </w:p>
    <w:p w14:paraId="6A88D319" w14:textId="77777777" w:rsidR="0044268E" w:rsidRPr="0044268E" w:rsidRDefault="0044268E" w:rsidP="0044268E">
      <w:pPr>
        <w:rPr>
          <w:lang w:val="ru-RU"/>
        </w:rPr>
      </w:pPr>
    </w:p>
    <w:p w14:paraId="1E175ECB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Проверка  помогает школьникам выделить главное, основное в изучаемом материале, сделать проверяемые знания и умения более ясными и точными. Контроль способствует также обобщению и систематизации знаний.</w:t>
      </w:r>
    </w:p>
    <w:p w14:paraId="019C5D21" w14:textId="77777777" w:rsidR="0044268E" w:rsidRPr="0044268E" w:rsidRDefault="0044268E" w:rsidP="0044268E">
      <w:pPr>
        <w:rPr>
          <w:lang w:val="ru-RU"/>
        </w:rPr>
      </w:pPr>
    </w:p>
    <w:p w14:paraId="66AD641F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Сущность  диагностической функции контроля – в получении информации об ошибках, недочетах и пробелах в знаниях и умениях учащихся и порождающих их причинах затруднений учащихся в овладении учебным материалом, о числе, характере ошибок. Результаты диагностических проверок помогают выбрать наиболее интенсивную методику обучения, а также уточнить направление дальнейшего совершенствования содержания методов и средств обучения.</w:t>
      </w:r>
    </w:p>
    <w:p w14:paraId="24E6EEC1" w14:textId="77777777" w:rsidR="0044268E" w:rsidRPr="0044268E" w:rsidRDefault="0044268E" w:rsidP="0044268E">
      <w:pPr>
        <w:rPr>
          <w:lang w:val="ru-RU"/>
        </w:rPr>
      </w:pPr>
    </w:p>
    <w:p w14:paraId="4A6219DC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Прогностическая функция проверки служит получению опережающей информации об учебно-воспитательном процессе. В результате проверки получают основания для прогноза о ходе определенного отрезка учебного процесса: достаточно ли сформированы конкретные знания, умения и навыки для усвоения последующей порции учебного материала (раздела, темы).</w:t>
      </w:r>
    </w:p>
    <w:p w14:paraId="3086EC28" w14:textId="77777777" w:rsidR="0044268E" w:rsidRPr="0044268E" w:rsidRDefault="0044268E" w:rsidP="0044268E">
      <w:pPr>
        <w:rPr>
          <w:lang w:val="ru-RU"/>
        </w:rPr>
      </w:pPr>
    </w:p>
    <w:p w14:paraId="431E8F33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Результаты 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приемов познавательной деятельности. Прогноз помогает получить верные выводы для дальнейшего планирования и осуществления учебного процесса [2].</w:t>
      </w:r>
    </w:p>
    <w:p w14:paraId="06687B1C" w14:textId="77777777" w:rsidR="0044268E" w:rsidRPr="0044268E" w:rsidRDefault="0044268E" w:rsidP="0044268E">
      <w:pPr>
        <w:rPr>
          <w:lang w:val="ru-RU"/>
        </w:rPr>
      </w:pPr>
    </w:p>
    <w:p w14:paraId="7147A401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Развивающая функция контроля состоит в стимулировании познавательной активности учащихся, в развитии их творческих способностей. Контроль обладает исключительными возможностями в развитии учащихся. В процессе контроля развиваются речь, память, внимание, воображение, воля и мышление школьников. Контроль оказывает большое влияние на развитие и проявление  таких качеств личности, как способности, склонности, интересы, потребности.</w:t>
      </w:r>
    </w:p>
    <w:p w14:paraId="646BBB76" w14:textId="77777777" w:rsidR="0044268E" w:rsidRPr="0044268E" w:rsidRDefault="0044268E" w:rsidP="0044268E">
      <w:pPr>
        <w:rPr>
          <w:lang w:val="ru-RU"/>
        </w:rPr>
      </w:pPr>
    </w:p>
    <w:p w14:paraId="14039CE0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Сущность  ориентирующей функции контроля - в получении информации о степени достижения цели обучения отдельным учеником и классом в целом – насколько усвоен и как глубоко изучен учебный материал. Контроль ориентирует учащихся в их затруднениях и достижениях.</w:t>
      </w:r>
    </w:p>
    <w:p w14:paraId="69A5EC47" w14:textId="77777777" w:rsidR="0044268E" w:rsidRPr="0044268E" w:rsidRDefault="0044268E" w:rsidP="0044268E">
      <w:pPr>
        <w:rPr>
          <w:lang w:val="ru-RU"/>
        </w:rPr>
      </w:pPr>
    </w:p>
    <w:p w14:paraId="1D6654C2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Вскрывая  пробелы, ошибки и недочеты учащихся, он указывает им направления приложения сил по совершенствованию знаний и умений. Контроль помогает учащемуся лучше узнать самого себя, оценить свои знания и возможности.</w:t>
      </w:r>
    </w:p>
    <w:p w14:paraId="79CE5EB4" w14:textId="77777777" w:rsidR="0044268E" w:rsidRPr="0044268E" w:rsidRDefault="0044268E" w:rsidP="0044268E">
      <w:pPr>
        <w:rPr>
          <w:lang w:val="ru-RU"/>
        </w:rPr>
      </w:pPr>
    </w:p>
    <w:p w14:paraId="7D14237C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Воспитывающая функция контроля состоит в воспитании у учащихся ответственного отношения к учению, дисциплины, аккуратности, честности.</w:t>
      </w:r>
    </w:p>
    <w:p w14:paraId="08A2553F" w14:textId="77777777" w:rsidR="0044268E" w:rsidRPr="0044268E" w:rsidRDefault="0044268E" w:rsidP="0044268E">
      <w:pPr>
        <w:rPr>
          <w:lang w:val="ru-RU"/>
        </w:rPr>
      </w:pPr>
    </w:p>
    <w:p w14:paraId="56ACF57A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Проверка  побуждает школьников более серьезно и регулярно контролировать себя при выполнении заданий. Она является условием воспитания твердой воли, настойчивости, привычки к регулярному труду[1].</w:t>
      </w:r>
    </w:p>
    <w:p w14:paraId="44522DE0" w14:textId="77777777" w:rsidR="0044268E" w:rsidRPr="0044268E" w:rsidRDefault="0044268E" w:rsidP="0044268E">
      <w:pPr>
        <w:rPr>
          <w:lang w:val="ru-RU"/>
        </w:rPr>
      </w:pPr>
    </w:p>
    <w:p w14:paraId="1FB6BB13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Выделение функции контроля подчеркивает его  роль и значение в процессе обучения. В учебном процессе сами функции проявляются в разной степени и различных сочетаниях. Реализация выделенных функций на практике делает контроль более эффективным, а  также эффективней становится и сам учебный процесс.</w:t>
      </w:r>
    </w:p>
    <w:p w14:paraId="4033936E" w14:textId="77777777" w:rsidR="0044268E" w:rsidRPr="0044268E" w:rsidRDefault="0044268E" w:rsidP="0044268E">
      <w:pPr>
        <w:rPr>
          <w:lang w:val="ru-RU"/>
        </w:rPr>
      </w:pPr>
    </w:p>
    <w:p w14:paraId="15ABC066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Контроль - неотъемлемая часть обучения. В  зависимости от функций, которые выполняет контроль в учебном процессе, можно выделить три основных его вида:</w:t>
      </w:r>
    </w:p>
    <w:p w14:paraId="7900CFEF" w14:textId="77777777" w:rsidR="0044268E" w:rsidRPr="0044268E" w:rsidRDefault="0044268E" w:rsidP="0044268E">
      <w:pPr>
        <w:rPr>
          <w:lang w:val="ru-RU"/>
        </w:rPr>
      </w:pPr>
    </w:p>
    <w:p w14:paraId="2F35FD96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lastRenderedPageBreak/>
        <w:t>предварительный,</w:t>
      </w:r>
    </w:p>
    <w:p w14:paraId="454E1D69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текущий,</w:t>
      </w:r>
    </w:p>
    <w:p w14:paraId="60CB2EA4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итоговый, рассматриваемые как средства контроля за уровнем (качеством) усвоения.</w:t>
      </w:r>
    </w:p>
    <w:p w14:paraId="6DC94030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Назначение  предварительного контроля состоит в установлении исходного уровня разных сторон личности учащегося и, прежде всего, - исходного состояния познавательной деятельности, в первую очередь - индивидуального уровня каждого ученика.</w:t>
      </w:r>
    </w:p>
    <w:p w14:paraId="5CB05FE1" w14:textId="77777777" w:rsidR="0044268E" w:rsidRPr="0044268E" w:rsidRDefault="0044268E" w:rsidP="0044268E">
      <w:pPr>
        <w:rPr>
          <w:lang w:val="ru-RU"/>
        </w:rPr>
      </w:pPr>
    </w:p>
    <w:p w14:paraId="755B310C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Успех изучения любой темы (раздела или  курса) зависит от степени усвоения тех понятий, терминов, положений и т.д., которые изучались на предшествующих этапах обучения. Если информации об этом у педагога нет, то он лишен возможности проектирования и управления в учебном процессе, выбора оптимального его варианта. Необходимую информацию педагог получает, применяя пропедевтическое диагностирование, более известное педагогам как предварительный контроль (учет) знаний. Последний необходим еще и для того, чтобы зафиксировать (сделать срез) исходный уровень обученности. Сравнение исходного начального уровня обученности с конечным (достигнутым) позволяет измерять "прирост" знаний, степень сформированности умений и навыков, анализировать динамику и эффективность дидактического процесса, а также сделать объективные выводы о "вкладе" педагога в обученность учащихся, эффективности педагогического труда, оценить мастерство (профессионализм) педагога[7].</w:t>
      </w:r>
    </w:p>
    <w:p w14:paraId="4675924B" w14:textId="77777777" w:rsidR="0044268E" w:rsidRPr="0044268E" w:rsidRDefault="0044268E" w:rsidP="0044268E">
      <w:pPr>
        <w:rPr>
          <w:lang w:val="ru-RU"/>
        </w:rPr>
      </w:pPr>
    </w:p>
    <w:p w14:paraId="277A27AE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Важнейшей функцией текущего контроля является функция обратной связи. Обратная связь позволяет преподавателю получать сведения о ходе процесса усвоения у каждого учащегося. Она составляет одно из важнейших условий успешного протекания процесса усвоения. Обратная связь должна нести сведения не только о правильности или неправильности конечного результата, но и давать возможность осуществлять контроль за ходом процесса, следить за действиями обучаемого.</w:t>
      </w:r>
    </w:p>
    <w:p w14:paraId="14510F49" w14:textId="77777777" w:rsidR="0044268E" w:rsidRPr="0044268E" w:rsidRDefault="0044268E" w:rsidP="0044268E">
      <w:pPr>
        <w:rPr>
          <w:lang w:val="ru-RU"/>
        </w:rPr>
      </w:pPr>
    </w:p>
    <w:p w14:paraId="04C42B88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Текущий контроль необходим для диагностирования хода дидактического процесса, выявления  динамики последнего, сопоставления  реально достигнутых на отдельных  этапах результатов с запроектированными. Кроме собственно прогностической функции текущий контроль и учет знаний, умений стимулирует учебный труд учащихся, способствует своевременному определению пробелов в усвоении материла, повышению общей продуктивности учебного труда.</w:t>
      </w:r>
    </w:p>
    <w:p w14:paraId="74C6A2DF" w14:textId="77777777" w:rsidR="0044268E" w:rsidRPr="0044268E" w:rsidRDefault="0044268E" w:rsidP="0044268E">
      <w:pPr>
        <w:rPr>
          <w:lang w:val="ru-RU"/>
        </w:rPr>
      </w:pPr>
    </w:p>
    <w:p w14:paraId="03633422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Обычно  текущий контроль осуществляется посредством устного опроса, который все время совершенствуется: педагоги все шире практикуют такие его формы, как уплотненный, фронтальный, магнитофонный и др. Тестовые задания для текущего контроля (их количество обычно не превышает 6-8) формируются так, чтобы охватить все важнейшие элементы знаний, умений, изученные учащимися на протяжении последних 2-3 уроков. После завершения работы обязательно анализируются допущенные обучаемыми ошибки[15].</w:t>
      </w:r>
    </w:p>
    <w:p w14:paraId="0FD3BE38" w14:textId="77777777" w:rsidR="0044268E" w:rsidRPr="0044268E" w:rsidRDefault="0044268E" w:rsidP="0044268E">
      <w:pPr>
        <w:rPr>
          <w:lang w:val="ru-RU"/>
        </w:rPr>
      </w:pPr>
    </w:p>
    <w:p w14:paraId="493510DB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     Учащиеся  всегда должны знать, что процесс  усвоения имеет свои временные границы и должен закончиться определенным результатом, который будет оцениваться. Это означает, что кроме контроля, который выполняет функцию обратной связи, необходим другой вид контроля, который призван дать представление о достигнутых результатах. Этот вид контроля обычно называют итоговым. Итог может касаться как отдельного цикла обучения, так и целого предмета или какого-то раздела. В практике обучения итоговый контроль используется для оценки результатов обучения, достигнутых в конце работы над темой или курсом.</w:t>
      </w:r>
    </w:p>
    <w:p w14:paraId="13D48956" w14:textId="77777777" w:rsidR="0044268E" w:rsidRPr="0044268E" w:rsidRDefault="0044268E" w:rsidP="0044268E">
      <w:pPr>
        <w:rPr>
          <w:lang w:val="ru-RU"/>
        </w:rPr>
      </w:pPr>
    </w:p>
    <w:p w14:paraId="5BA571AC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Страница 1</w:t>
      </w:r>
    </w:p>
    <w:p w14:paraId="7506AD9F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2</w:t>
      </w:r>
    </w:p>
    <w:p w14:paraId="1C3F9A4F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3</w:t>
      </w:r>
    </w:p>
    <w:p w14:paraId="4F0F91C1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4</w:t>
      </w:r>
    </w:p>
    <w:p w14:paraId="235776C7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5</w:t>
      </w:r>
    </w:p>
    <w:p w14:paraId="6D7465B7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6</w:t>
      </w:r>
    </w:p>
    <w:p w14:paraId="256F0AE1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Следующая »</w:t>
      </w:r>
    </w:p>
    <w:p w14:paraId="300114B5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>Информация о работе Контроль знаний как средство повышения эффективности образовательного процесса</w:t>
      </w:r>
    </w:p>
    <w:p w14:paraId="34843BB9" w14:textId="77777777" w:rsidR="0044268E" w:rsidRPr="0044268E" w:rsidRDefault="0044268E" w:rsidP="0044268E">
      <w:pPr>
        <w:rPr>
          <w:lang w:val="ru-RU"/>
        </w:rPr>
      </w:pPr>
    </w:p>
    <w:p w14:paraId="4FF3E520" w14:textId="77777777" w:rsidR="0044268E" w:rsidRPr="0044268E" w:rsidRDefault="0044268E" w:rsidP="0044268E">
      <w:pPr>
        <w:rPr>
          <w:lang w:val="ru-RU"/>
        </w:rPr>
      </w:pPr>
      <w:r w:rsidRPr="0044268E">
        <w:rPr>
          <w:lang w:val="ru-RU"/>
        </w:rPr>
        <w:t xml:space="preserve">© 2009 — 2022 </w:t>
      </w:r>
      <w:proofErr w:type="spellStart"/>
      <w:r>
        <w:t>Turboreferat</w:t>
      </w:r>
      <w:proofErr w:type="spellEnd"/>
      <w:r w:rsidRPr="0044268E">
        <w:rPr>
          <w:lang w:val="ru-RU"/>
        </w:rPr>
        <w:t xml:space="preserve"> — тысячи рефератов, курсовых и дипломных работ</w:t>
      </w:r>
    </w:p>
    <w:p w14:paraId="378D2926" w14:textId="5AA9C9F3" w:rsidR="00FD3E5F" w:rsidRDefault="0044268E" w:rsidP="0044268E">
      <w:proofErr w:type="spellStart"/>
      <w:r>
        <w:t>Пре</w:t>
      </w:r>
      <w:proofErr w:type="spellEnd"/>
    </w:p>
    <w:sectPr w:rsidR="00FD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8E"/>
    <w:rsid w:val="0044268E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8A6A"/>
  <w15:chartTrackingRefBased/>
  <w15:docId w15:val="{C53A9490-A608-43B2-89C9-88B05C4E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Sh</dc:creator>
  <cp:keywords/>
  <dc:description/>
  <cp:lastModifiedBy>S Sh</cp:lastModifiedBy>
  <cp:revision>1</cp:revision>
  <dcterms:created xsi:type="dcterms:W3CDTF">2022-08-22T13:32:00Z</dcterms:created>
  <dcterms:modified xsi:type="dcterms:W3CDTF">2022-08-22T13:33:00Z</dcterms:modified>
</cp:coreProperties>
</file>