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166" w:rsidRPr="00A307BE" w:rsidRDefault="000C0166" w:rsidP="00A307BE">
      <w:pPr>
        <w:pStyle w:val="a4"/>
        <w:jc w:val="center"/>
        <w:rPr>
          <w:rFonts w:ascii="Times New Roman" w:hAnsi="Times New Roman" w:cs="Times New Roman"/>
          <w:sz w:val="24"/>
        </w:rPr>
      </w:pPr>
      <w:r w:rsidRPr="00A307BE"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0C0166" w:rsidRPr="00A307BE" w:rsidRDefault="000C0166" w:rsidP="00A307BE">
      <w:pPr>
        <w:pStyle w:val="a4"/>
        <w:jc w:val="center"/>
        <w:rPr>
          <w:rFonts w:ascii="Times New Roman" w:hAnsi="Times New Roman" w:cs="Times New Roman"/>
          <w:sz w:val="24"/>
        </w:rPr>
      </w:pPr>
      <w:r w:rsidRPr="00A307BE">
        <w:rPr>
          <w:rFonts w:ascii="Times New Roman" w:hAnsi="Times New Roman" w:cs="Times New Roman"/>
          <w:sz w:val="24"/>
        </w:rPr>
        <w:t>«Центр развития ребенка – детский сад № 15»</w:t>
      </w:r>
    </w:p>
    <w:p w:rsidR="000C0166" w:rsidRPr="00A307BE" w:rsidRDefault="000C0166" w:rsidP="000C016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C0166" w:rsidRPr="0030714A" w:rsidRDefault="000C0166" w:rsidP="000C0166">
      <w:pPr>
        <w:rPr>
          <w:rFonts w:ascii="Times New Roman" w:hAnsi="Times New Roman" w:cs="Times New Roman"/>
          <w:sz w:val="24"/>
          <w:szCs w:val="24"/>
        </w:rPr>
      </w:pPr>
    </w:p>
    <w:p w:rsidR="000C0166" w:rsidRDefault="000C0166" w:rsidP="000C01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МЕТОДИЧЕСКАЯ КАРТА</w:t>
      </w:r>
    </w:p>
    <w:p w:rsidR="000C0166" w:rsidRPr="00D253CE" w:rsidRDefault="002C16B6" w:rsidP="000C01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краткосрочной</w:t>
      </w:r>
      <w:r w:rsidR="000C0166" w:rsidRPr="00D253CE">
        <w:rPr>
          <w:rFonts w:ascii="Times New Roman" w:hAnsi="Times New Roman" w:cs="Times New Roman"/>
          <w:sz w:val="32"/>
          <w:szCs w:val="32"/>
        </w:rPr>
        <w:t xml:space="preserve"> образовательной практики</w:t>
      </w:r>
    </w:p>
    <w:p w:rsidR="000C0166" w:rsidRPr="000909D4" w:rsidRDefault="000C0166" w:rsidP="000C01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09D4">
        <w:rPr>
          <w:rFonts w:ascii="Times New Roman" w:hAnsi="Times New Roman" w:cs="Times New Roman"/>
          <w:b/>
          <w:sz w:val="32"/>
          <w:szCs w:val="32"/>
        </w:rPr>
        <w:t>«</w:t>
      </w:r>
      <w:r w:rsidR="00D151BA">
        <w:rPr>
          <w:rFonts w:ascii="Times New Roman" w:hAnsi="Times New Roman" w:cs="Times New Roman"/>
          <w:b/>
          <w:sz w:val="32"/>
          <w:szCs w:val="32"/>
        </w:rPr>
        <w:t>Открытка маме</w:t>
      </w:r>
      <w:r w:rsidRPr="000909D4">
        <w:rPr>
          <w:rFonts w:ascii="Times New Roman" w:hAnsi="Times New Roman" w:cs="Times New Roman"/>
          <w:b/>
          <w:sz w:val="32"/>
          <w:szCs w:val="32"/>
        </w:rPr>
        <w:t>»</w:t>
      </w:r>
    </w:p>
    <w:p w:rsidR="000C0166" w:rsidRDefault="000C0166" w:rsidP="000C01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D151BA">
        <w:rPr>
          <w:rFonts w:ascii="Times New Roman" w:hAnsi="Times New Roman" w:cs="Times New Roman"/>
          <w:sz w:val="32"/>
          <w:szCs w:val="32"/>
        </w:rPr>
        <w:t xml:space="preserve">5-6 </w:t>
      </w:r>
      <w:r>
        <w:rPr>
          <w:rFonts w:ascii="Times New Roman" w:hAnsi="Times New Roman" w:cs="Times New Roman"/>
          <w:sz w:val="32"/>
          <w:szCs w:val="32"/>
        </w:rPr>
        <w:t>лет)</w:t>
      </w:r>
    </w:p>
    <w:p w:rsidR="00A307BE" w:rsidRPr="00925A0D" w:rsidRDefault="000B6477" w:rsidP="00925A0D">
      <w:pPr>
        <w:jc w:val="center"/>
        <w:rPr>
          <w:rFonts w:ascii="Times New Roman" w:hAnsi="Times New Roman" w:cs="Times New Roman"/>
          <w:sz w:val="32"/>
          <w:szCs w:val="32"/>
        </w:rPr>
      </w:pPr>
      <w:r w:rsidRPr="000B64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81225" cy="2906481"/>
            <wp:effectExtent l="0" t="0" r="0" b="0"/>
            <wp:docPr id="1" name="Рисунок 1" descr="C:\Users\1\Desktop\164892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48921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06" cy="29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66" w:rsidRPr="00A307BE" w:rsidRDefault="00A307BE" w:rsidP="00A307BE">
      <w:pPr>
        <w:pStyle w:val="a4"/>
        <w:ind w:firstLine="10915"/>
        <w:rPr>
          <w:rFonts w:ascii="Times New Roman" w:hAnsi="Times New Roman" w:cs="Times New Roman"/>
          <w:sz w:val="24"/>
        </w:rPr>
      </w:pPr>
      <w:r w:rsidRPr="00A307BE">
        <w:rPr>
          <w:rFonts w:ascii="Times New Roman" w:hAnsi="Times New Roman" w:cs="Times New Roman"/>
          <w:sz w:val="24"/>
        </w:rPr>
        <w:t xml:space="preserve">Руководители </w:t>
      </w:r>
      <w:r w:rsidR="000C0166" w:rsidRPr="00A307BE">
        <w:rPr>
          <w:rFonts w:ascii="Times New Roman" w:hAnsi="Times New Roman" w:cs="Times New Roman"/>
          <w:sz w:val="24"/>
        </w:rPr>
        <w:t>практики:</w:t>
      </w:r>
    </w:p>
    <w:p w:rsidR="00A307BE" w:rsidRPr="00A307BE" w:rsidRDefault="00A307BE" w:rsidP="00A307BE">
      <w:pPr>
        <w:pStyle w:val="a4"/>
        <w:ind w:firstLine="10915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Шагиахметова</w:t>
      </w:r>
      <w:proofErr w:type="spellEnd"/>
      <w:r>
        <w:rPr>
          <w:rFonts w:ascii="Times New Roman" w:hAnsi="Times New Roman" w:cs="Times New Roman"/>
          <w:sz w:val="24"/>
        </w:rPr>
        <w:t xml:space="preserve"> Д</w:t>
      </w:r>
      <w:r w:rsidRPr="00A307BE">
        <w:rPr>
          <w:rFonts w:ascii="Times New Roman" w:hAnsi="Times New Roman" w:cs="Times New Roman"/>
          <w:sz w:val="24"/>
        </w:rPr>
        <w:t>.И.</w:t>
      </w:r>
    </w:p>
    <w:p w:rsidR="00954233" w:rsidRPr="0030714A" w:rsidRDefault="00954233" w:rsidP="00925A0D">
      <w:pPr>
        <w:rPr>
          <w:sz w:val="24"/>
          <w:szCs w:val="24"/>
        </w:rPr>
      </w:pPr>
    </w:p>
    <w:p w:rsidR="000C0166" w:rsidRPr="00356403" w:rsidRDefault="000C0166" w:rsidP="000C0166">
      <w:pPr>
        <w:jc w:val="center"/>
        <w:rPr>
          <w:rFonts w:ascii="Times New Roman" w:hAnsi="Times New Roman" w:cs="Times New Roman"/>
          <w:sz w:val="24"/>
          <w:szCs w:val="24"/>
        </w:rPr>
      </w:pPr>
      <w:r w:rsidRPr="0030714A">
        <w:rPr>
          <w:rFonts w:ascii="Times New Roman" w:hAnsi="Times New Roman" w:cs="Times New Roman"/>
          <w:sz w:val="24"/>
          <w:szCs w:val="24"/>
        </w:rPr>
        <w:t xml:space="preserve">г. </w:t>
      </w:r>
      <w:r w:rsidR="00A307BE">
        <w:rPr>
          <w:rFonts w:ascii="Times New Roman" w:hAnsi="Times New Roman" w:cs="Times New Roman"/>
          <w:sz w:val="24"/>
          <w:szCs w:val="24"/>
        </w:rPr>
        <w:t>Чернушка, 202</w:t>
      </w:r>
      <w:r w:rsidR="000909D4">
        <w:rPr>
          <w:rFonts w:ascii="Times New Roman" w:hAnsi="Times New Roman" w:cs="Times New Roman"/>
          <w:sz w:val="24"/>
          <w:szCs w:val="24"/>
        </w:rPr>
        <w:t>3</w:t>
      </w:r>
    </w:p>
    <w:p w:rsidR="000C0166" w:rsidRPr="008E6AB1" w:rsidRDefault="000C0166" w:rsidP="000C0166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6579">
        <w:rPr>
          <w:rFonts w:ascii="Times New Roman" w:hAnsi="Times New Roman" w:cs="Times New Roman"/>
          <w:b/>
          <w:sz w:val="24"/>
          <w:szCs w:val="24"/>
        </w:rPr>
        <w:lastRenderedPageBreak/>
        <w:t>Проблема:</w:t>
      </w:r>
      <w:r w:rsidR="008E6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AB1" w:rsidRPr="008E6AB1">
        <w:rPr>
          <w:rFonts w:ascii="Times New Roman" w:hAnsi="Times New Roman" w:cs="Times New Roman"/>
          <w:sz w:val="24"/>
          <w:szCs w:val="24"/>
        </w:rPr>
        <w:t>приближается праздник «</w:t>
      </w:r>
      <w:r w:rsidR="00D151BA">
        <w:rPr>
          <w:rFonts w:ascii="Times New Roman" w:hAnsi="Times New Roman" w:cs="Times New Roman"/>
          <w:sz w:val="24"/>
          <w:szCs w:val="24"/>
        </w:rPr>
        <w:t>День Матери</w:t>
      </w:r>
      <w:r w:rsidR="008E6AB1" w:rsidRPr="008E6AB1">
        <w:rPr>
          <w:rFonts w:ascii="Times New Roman" w:hAnsi="Times New Roman" w:cs="Times New Roman"/>
          <w:sz w:val="24"/>
          <w:szCs w:val="24"/>
        </w:rPr>
        <w:t>», что подарить маме</w:t>
      </w:r>
      <w:r w:rsidR="00F65AAB">
        <w:rPr>
          <w:rFonts w:ascii="Times New Roman" w:hAnsi="Times New Roman" w:cs="Times New Roman"/>
          <w:sz w:val="24"/>
          <w:szCs w:val="24"/>
        </w:rPr>
        <w:t xml:space="preserve"> </w:t>
      </w:r>
      <w:r w:rsidR="008E6AB1" w:rsidRPr="008E6AB1">
        <w:rPr>
          <w:rFonts w:ascii="Times New Roman" w:hAnsi="Times New Roman" w:cs="Times New Roman"/>
          <w:sz w:val="24"/>
          <w:szCs w:val="24"/>
        </w:rPr>
        <w:t>в этот день?</w:t>
      </w:r>
    </w:p>
    <w:p w:rsidR="000C0166" w:rsidRPr="00356403" w:rsidRDefault="000C0166" w:rsidP="000C0166">
      <w:pPr>
        <w:pStyle w:val="a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E6579">
        <w:rPr>
          <w:rFonts w:ascii="Times New Roman" w:hAnsi="Times New Roman" w:cs="Times New Roman"/>
          <w:b/>
          <w:sz w:val="24"/>
          <w:szCs w:val="24"/>
        </w:rPr>
        <w:t>Цель</w:t>
      </w:r>
      <w:r w:rsidRPr="00356403">
        <w:rPr>
          <w:rFonts w:ascii="Times New Roman" w:hAnsi="Times New Roman" w:cs="Times New Roman"/>
          <w:sz w:val="24"/>
          <w:szCs w:val="24"/>
        </w:rPr>
        <w:t xml:space="preserve">: </w:t>
      </w:r>
      <w:r w:rsidR="008E6AB1">
        <w:rPr>
          <w:rFonts w:ascii="Times New Roman" w:hAnsi="Times New Roman" w:cs="Times New Roman"/>
          <w:sz w:val="24"/>
          <w:szCs w:val="24"/>
        </w:rPr>
        <w:t>изготовление поздравительной открытки к</w:t>
      </w:r>
      <w:r w:rsidR="00D151BA">
        <w:rPr>
          <w:rFonts w:ascii="Times New Roman" w:hAnsi="Times New Roman" w:cs="Times New Roman"/>
          <w:sz w:val="24"/>
          <w:szCs w:val="24"/>
        </w:rPr>
        <w:t xml:space="preserve"> празднику «День Матери»</w:t>
      </w:r>
    </w:p>
    <w:p w:rsidR="00954233" w:rsidRDefault="000C0166" w:rsidP="00A307B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4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</w:t>
      </w:r>
      <w:r w:rsidRPr="003564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0C0166" w:rsidRDefault="00954233" w:rsidP="00954233">
      <w:pPr>
        <w:pStyle w:val="a4"/>
        <w:rPr>
          <w:rFonts w:ascii="Times New Roman" w:hAnsi="Times New Roman" w:cs="Times New Roman"/>
          <w:sz w:val="24"/>
          <w:szCs w:val="24"/>
        </w:rPr>
      </w:pPr>
      <w:r w:rsidRPr="009542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E6AB1" w:rsidRPr="00954233">
        <w:rPr>
          <w:rFonts w:ascii="Times New Roman" w:hAnsi="Times New Roman" w:cs="Times New Roman"/>
          <w:sz w:val="24"/>
          <w:szCs w:val="24"/>
        </w:rPr>
        <w:t>научить детей делать поздравительную открытку  к празднику,</w:t>
      </w:r>
    </w:p>
    <w:p w:rsidR="00F65AAB" w:rsidRDefault="00F65AAB" w:rsidP="0095423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совершенствовать навыки работы с бумагой (вырезание, приклеивание)</w:t>
      </w:r>
    </w:p>
    <w:p w:rsidR="000909D4" w:rsidRDefault="00954233" w:rsidP="0095423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умение </w:t>
      </w:r>
      <w:r w:rsidR="000909D4">
        <w:rPr>
          <w:rFonts w:ascii="Times New Roman" w:hAnsi="Times New Roman" w:cs="Times New Roman"/>
          <w:sz w:val="24"/>
          <w:szCs w:val="24"/>
        </w:rPr>
        <w:t>вырезать полоски бумаги по линии</w:t>
      </w:r>
      <w:r w:rsidR="00F65AAB">
        <w:rPr>
          <w:rFonts w:ascii="Times New Roman" w:hAnsi="Times New Roman" w:cs="Times New Roman"/>
          <w:sz w:val="24"/>
          <w:szCs w:val="24"/>
        </w:rPr>
        <w:t xml:space="preserve"> и </w:t>
      </w:r>
      <w:r w:rsidR="000909D4">
        <w:rPr>
          <w:rFonts w:ascii="Times New Roman" w:hAnsi="Times New Roman" w:cs="Times New Roman"/>
          <w:sz w:val="24"/>
          <w:szCs w:val="24"/>
        </w:rPr>
        <w:t>делать</w:t>
      </w:r>
      <w:r w:rsidR="00F65AAB">
        <w:rPr>
          <w:rFonts w:ascii="Times New Roman" w:hAnsi="Times New Roman" w:cs="Times New Roman"/>
          <w:sz w:val="24"/>
          <w:szCs w:val="24"/>
        </w:rPr>
        <w:t xml:space="preserve"> из них</w:t>
      </w:r>
      <w:r w:rsidR="000909D4">
        <w:rPr>
          <w:rFonts w:ascii="Times New Roman" w:hAnsi="Times New Roman" w:cs="Times New Roman"/>
          <w:sz w:val="24"/>
          <w:szCs w:val="24"/>
        </w:rPr>
        <w:t xml:space="preserve"> «капельки»</w:t>
      </w:r>
    </w:p>
    <w:p w:rsidR="00F65AAB" w:rsidRDefault="00F65AAB" w:rsidP="0095423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мелкую моторику и усидчивость</w:t>
      </w:r>
    </w:p>
    <w:p w:rsidR="00954233" w:rsidRPr="00954233" w:rsidRDefault="00954233" w:rsidP="00954233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воспитывать чувство </w:t>
      </w:r>
      <w:proofErr w:type="gramStart"/>
      <w:r w:rsidR="00F65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любви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5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F65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уважения </w:t>
      </w:r>
      <w:r w:rsidR="00D15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своим мамам</w:t>
      </w:r>
    </w:p>
    <w:p w:rsidR="009C7C1F" w:rsidRPr="00954233" w:rsidRDefault="00954233" w:rsidP="00954233">
      <w:pPr>
        <w:pStyle w:val="a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54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54233">
        <w:rPr>
          <w:rFonts w:ascii="Times New Roman" w:hAnsi="Times New Roman" w:cs="Times New Roman"/>
          <w:sz w:val="24"/>
          <w:szCs w:val="24"/>
        </w:rPr>
        <w:t>в</w:t>
      </w:r>
      <w:r w:rsidR="009C7C1F" w:rsidRPr="00954233">
        <w:rPr>
          <w:rFonts w:ascii="Times New Roman" w:hAnsi="Times New Roman" w:cs="Times New Roman"/>
          <w:sz w:val="24"/>
          <w:szCs w:val="24"/>
        </w:rPr>
        <w:t>оспитывать у детей самостоятельность, аккуратность, трудолюбие, умение доводить начатое до конца.</w:t>
      </w:r>
    </w:p>
    <w:p w:rsidR="008E6AB1" w:rsidRDefault="008E6AB1" w:rsidP="00A307BE">
      <w:pPr>
        <w:pStyle w:val="a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E6A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Оборудование: </w:t>
      </w:r>
    </w:p>
    <w:p w:rsidR="008E6AB1" w:rsidRPr="008E6AB1" w:rsidRDefault="008E6AB1" w:rsidP="00A307B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6AB1">
        <w:rPr>
          <w:rFonts w:ascii="Times New Roman" w:hAnsi="Times New Roman" w:cs="Times New Roman"/>
          <w:sz w:val="24"/>
          <w:szCs w:val="24"/>
          <w:shd w:val="clear" w:color="auto" w:fill="FFFFFF"/>
        </w:rPr>
        <w:t>Д.М.: образец открытки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презентация «Технология изготовления открытки для мамы»</w:t>
      </w:r>
    </w:p>
    <w:p w:rsidR="008E6AB1" w:rsidRPr="008E6AB1" w:rsidRDefault="008E6AB1" w:rsidP="00A307BE">
      <w:pPr>
        <w:pStyle w:val="a4"/>
        <w:rPr>
          <w:rFonts w:ascii="Times New Roman" w:hAnsi="Times New Roman" w:cs="Times New Roman"/>
          <w:sz w:val="24"/>
          <w:szCs w:val="24"/>
        </w:rPr>
      </w:pPr>
      <w:r w:rsidRPr="008E6A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Р.М.: клей, ножницы,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простой карандаш, </w:t>
      </w:r>
      <w:r w:rsidRPr="008E6A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цветной картон </w:t>
      </w:r>
      <w:r w:rsidR="0009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37569D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основы открытки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9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шаблон в виде цифры 8, </w:t>
      </w:r>
      <w:r w:rsidR="00F65A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лист </w:t>
      </w:r>
      <w:proofErr w:type="gramStart"/>
      <w:r w:rsidR="000909D4">
        <w:rPr>
          <w:rFonts w:ascii="Times New Roman" w:hAnsi="Times New Roman" w:cs="Times New Roman"/>
          <w:sz w:val="24"/>
          <w:szCs w:val="24"/>
          <w:shd w:val="clear" w:color="auto" w:fill="FFFFFF"/>
        </w:rPr>
        <w:t>бел</w:t>
      </w:r>
      <w:r w:rsidR="00F65A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</w:t>
      </w:r>
      <w:r w:rsidR="0009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бумаг</w:t>
      </w:r>
      <w:r w:rsidR="006356A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="0009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90E18">
        <w:rPr>
          <w:rFonts w:ascii="Times New Roman" w:hAnsi="Times New Roman" w:cs="Times New Roman"/>
          <w:sz w:val="24"/>
          <w:szCs w:val="24"/>
          <w:shd w:val="clear" w:color="auto" w:fill="FFFFFF"/>
        </w:rPr>
        <w:t>шаблон-круг, желтая бумага.</w:t>
      </w:r>
    </w:p>
    <w:p w:rsidR="000C0166" w:rsidRPr="007E6579" w:rsidRDefault="000C0166" w:rsidP="000C016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E6579">
        <w:rPr>
          <w:rFonts w:ascii="Times New Roman" w:hAnsi="Times New Roman" w:cs="Times New Roman"/>
          <w:b/>
          <w:sz w:val="24"/>
          <w:szCs w:val="24"/>
        </w:rPr>
        <w:t xml:space="preserve">Количество встреч: </w:t>
      </w:r>
      <w:r w:rsidR="000909D4">
        <w:rPr>
          <w:rFonts w:ascii="Times New Roman" w:hAnsi="Times New Roman" w:cs="Times New Roman"/>
          <w:b/>
          <w:sz w:val="24"/>
          <w:szCs w:val="24"/>
        </w:rPr>
        <w:t>1</w:t>
      </w:r>
    </w:p>
    <w:p w:rsidR="000C0166" w:rsidRPr="00E057C8" w:rsidRDefault="000C0166" w:rsidP="000C0166">
      <w:pPr>
        <w:pStyle w:val="a4"/>
        <w:rPr>
          <w:rFonts w:ascii="Times New Roman" w:hAnsi="Times New Roman" w:cs="Times New Roman"/>
          <w:sz w:val="24"/>
          <w:szCs w:val="24"/>
        </w:rPr>
      </w:pPr>
      <w:r w:rsidRPr="007E6579">
        <w:rPr>
          <w:rFonts w:ascii="Times New Roman" w:hAnsi="Times New Roman" w:cs="Times New Roman"/>
          <w:b/>
          <w:sz w:val="24"/>
          <w:szCs w:val="24"/>
        </w:rPr>
        <w:t xml:space="preserve">Общий результат (продукт) практики: </w:t>
      </w:r>
      <w:r w:rsidR="00790E18">
        <w:rPr>
          <w:rFonts w:ascii="Times New Roman" w:hAnsi="Times New Roman" w:cs="Times New Roman"/>
          <w:sz w:val="24"/>
          <w:szCs w:val="24"/>
        </w:rPr>
        <w:t>открытка маме</w:t>
      </w:r>
    </w:p>
    <w:p w:rsidR="000C0166" w:rsidRPr="00E4154B" w:rsidRDefault="000C0166" w:rsidP="000C0166">
      <w:pPr>
        <w:pStyle w:val="a3"/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166" w:rsidRPr="00790E18" w:rsidRDefault="000C0166" w:rsidP="000C016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E18">
        <w:rPr>
          <w:rFonts w:ascii="Times New Roman" w:hAnsi="Times New Roman" w:cs="Times New Roman"/>
          <w:b/>
          <w:sz w:val="24"/>
          <w:szCs w:val="24"/>
        </w:rPr>
        <w:t xml:space="preserve">План – конспект </w:t>
      </w:r>
    </w:p>
    <w:p w:rsidR="008E6AB1" w:rsidRPr="007E6579" w:rsidRDefault="008E6AB1" w:rsidP="000C016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709" w:type="dxa"/>
        <w:tblLook w:val="04A0" w:firstRow="1" w:lastRow="0" w:firstColumn="1" w:lastColumn="0" w:noHBand="0" w:noVBand="1"/>
      </w:tblPr>
      <w:tblGrid>
        <w:gridCol w:w="2068"/>
        <w:gridCol w:w="12641"/>
      </w:tblGrid>
      <w:tr w:rsidR="00110EF7" w:rsidRPr="007E6579" w:rsidTr="008971A9">
        <w:trPr>
          <w:trHeight w:val="4395"/>
        </w:trPr>
        <w:tc>
          <w:tcPr>
            <w:tcW w:w="2068" w:type="dxa"/>
          </w:tcPr>
          <w:p w:rsidR="00110EF7" w:rsidRPr="007E6579" w:rsidRDefault="00110EF7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  <w:p w:rsidR="00110EF7" w:rsidRPr="007E6579" w:rsidRDefault="00110EF7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проблемы</w:t>
            </w:r>
          </w:p>
        </w:tc>
        <w:tc>
          <w:tcPr>
            <w:tcW w:w="12641" w:type="dxa"/>
          </w:tcPr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EF7">
              <w:rPr>
                <w:sz w:val="24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</w:rPr>
              <w:t>В нашей жизни много разных традиций, какие- то мы чтим и соблюдаем, о каких- то узнаём от родителей, а о каких- то ничего не знаем. Но один из распространенных традиций, которую любят и соблюдают все - это дарение подарков. Повод для того, чтобы порадовать близких, а заодно и самого себя, всегда найдется.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</w:rPr>
              <w:t> Посмотрите на доску, на ней находится картинки, которые подскажут нам тему нашего заняти</w:t>
            </w:r>
            <w:r w:rsidR="00790E18">
              <w:rPr>
                <w:rFonts w:ascii="Times New Roman" w:hAnsi="Times New Roman" w:cs="Times New Roman"/>
                <w:sz w:val="24"/>
              </w:rPr>
              <w:t>я</w:t>
            </w:r>
            <w:r w:rsidRPr="00110EF7">
              <w:rPr>
                <w:rFonts w:ascii="Times New Roman" w:hAnsi="Times New Roman" w:cs="Times New Roman"/>
                <w:sz w:val="24"/>
              </w:rPr>
              <w:t>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>-</w:t>
            </w:r>
            <w:r w:rsidR="00790E18">
              <w:rPr>
                <w:rFonts w:ascii="Times New Roman" w:hAnsi="Times New Roman" w:cs="Times New Roman"/>
                <w:sz w:val="24"/>
              </w:rPr>
              <w:t> День Матери</w:t>
            </w:r>
            <w:r w:rsidRPr="00110EF7">
              <w:rPr>
                <w:rFonts w:ascii="Times New Roman" w:hAnsi="Times New Roman" w:cs="Times New Roman"/>
                <w:sz w:val="24"/>
              </w:rPr>
              <w:t>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</w:rPr>
              <w:t> Верно, что принято совершать в этот день?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</w:rPr>
              <w:t> Дарить подарки своим ма</w:t>
            </w:r>
            <w:r w:rsidR="00790E18">
              <w:rPr>
                <w:rFonts w:ascii="Times New Roman" w:hAnsi="Times New Roman" w:cs="Times New Roman"/>
                <w:sz w:val="24"/>
              </w:rPr>
              <w:t>мам.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</w:rPr>
              <w:t> Чтобы узнать, что же мы будем создавать, нужно угадать загадку?</w:t>
            </w:r>
          </w:p>
          <w:p w:rsidR="00110EF7" w:rsidRPr="00110EF7" w:rsidRDefault="00110EF7" w:rsidP="00110EF7">
            <w:pPr>
              <w:pStyle w:val="a4"/>
              <w:ind w:firstLine="133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sz w:val="24"/>
              </w:rPr>
              <w:t>Её по почте можешь ты послать</w:t>
            </w:r>
          </w:p>
          <w:p w:rsidR="00110EF7" w:rsidRPr="00110EF7" w:rsidRDefault="00110EF7" w:rsidP="00110EF7">
            <w:pPr>
              <w:pStyle w:val="a4"/>
              <w:ind w:firstLine="133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sz w:val="24"/>
              </w:rPr>
              <w:t>И лично подарить на день рождения.</w:t>
            </w:r>
          </w:p>
          <w:p w:rsidR="00110EF7" w:rsidRPr="00110EF7" w:rsidRDefault="00110EF7" w:rsidP="00110EF7">
            <w:pPr>
              <w:pStyle w:val="a4"/>
              <w:ind w:firstLine="133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sz w:val="24"/>
              </w:rPr>
              <w:t>Слова в ней принято хорошие писать.</w:t>
            </w:r>
          </w:p>
          <w:p w:rsidR="00110EF7" w:rsidRPr="00110EF7" w:rsidRDefault="00110EF7" w:rsidP="00110EF7">
            <w:pPr>
              <w:pStyle w:val="a4"/>
              <w:ind w:firstLine="133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sz w:val="24"/>
              </w:rPr>
              <w:t>Она - есть часть любого поздравления.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Cs/>
                <w:sz w:val="24"/>
              </w:rPr>
              <w:t>- Открытка.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 xml:space="preserve"> -</w:t>
            </w:r>
            <w:r w:rsidRPr="00110EF7">
              <w:rPr>
                <w:rFonts w:ascii="Times New Roman" w:hAnsi="Times New Roman" w:cs="Times New Roman"/>
                <w:sz w:val="24"/>
              </w:rPr>
              <w:t> Верно, но какой самый лучший подарок?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</w:rPr>
              <w:t> Лучший подарок - это подарок, сделанный своими руками. Мы будем вместе с вами создавать открытку.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</w:tc>
      </w:tr>
      <w:tr w:rsidR="00FE5E6C" w:rsidRPr="007E6579" w:rsidTr="00170F43">
        <w:tc>
          <w:tcPr>
            <w:tcW w:w="2068" w:type="dxa"/>
          </w:tcPr>
          <w:p w:rsidR="00170F43" w:rsidRDefault="00FE5E6C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>и объяснение</w:t>
            </w:r>
            <w:r w:rsidR="00170F43"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70F43" w:rsidRDefault="00170F43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0F43" w:rsidRDefault="00170F43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0F43" w:rsidRDefault="00170F43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0F43" w:rsidRDefault="00170F43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E6C" w:rsidRPr="007E6579" w:rsidRDefault="00170F43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2641" w:type="dxa"/>
          </w:tcPr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 При создании открытки мы будем использовать технику аппликация. Что такое аппликация?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 Аппликация - это картинка или украшение, созданное из кусочков ткани или бумаги, а также других материалов, проклеенных между собой.</w:t>
            </w:r>
          </w:p>
          <w:p w:rsid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 Давайте посмотрим на открытки.</w:t>
            </w:r>
          </w:p>
          <w:p w:rsidR="00D151BA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 xml:space="preserve"> - Что изображено? 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- Какие материалы использованы?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 Наши инструменты - это ножницы, клей, простые карандаши, шаблоны, цветной картон, цветная бумага.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 У всех они есть на столах?</w:t>
            </w:r>
          </w:p>
          <w:p w:rsidR="00C93D81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Теперь мы можем приступить к созданию поделки.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- А теперь приступаем к выполнению работы, достаем все необходимые материалы и вместе со мной выполняем работу. Помним об экономном использовании материалов, обводим шаблоны с краю листа.</w:t>
            </w:r>
          </w:p>
          <w:p w:rsid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  <w:szCs w:val="24"/>
              </w:rPr>
              <w:t>Итак, проговор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 алгоритм выполнения открытки:</w:t>
            </w:r>
          </w:p>
          <w:p w:rsidR="00C93D81" w:rsidRPr="00110EF7" w:rsidRDefault="000909D4" w:rsidP="00110EF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Изготавливаем основу: берем лист цветного</w:t>
            </w:r>
            <w:r w:rsidR="00F65AAB"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картона, </w:t>
            </w:r>
            <w:r w:rsidR="00D151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нем обводим шаблон-восьмерку простым карандашом</w:t>
            </w:r>
            <w:r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вырезаем.</w:t>
            </w:r>
          </w:p>
          <w:p w:rsidR="00F65AAB" w:rsidRPr="00110EF7" w:rsidRDefault="00F65AAB" w:rsidP="00110EF7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изготовления цветов нарезаем полоски белой бумаги размером 1см *15 см.</w:t>
            </w:r>
          </w:p>
          <w:p w:rsidR="00F65AAB" w:rsidRPr="00110EF7" w:rsidRDefault="00D151BA" w:rsidP="00110EF7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Склеиваем</w:t>
            </w:r>
            <w:r w:rsidR="00F65AAB" w:rsidRPr="0011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полоски белой бумаги, так чтобы получились «капельки»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Для этого</w:t>
            </w:r>
            <w:r>
              <w:rPr>
                <w:rFonts w:ascii="Times New Roman" w:hAnsi="Times New Roman" w:cs="Times New Roman"/>
                <w:sz w:val="24"/>
              </w:rPr>
              <w:t xml:space="preserve"> намазываем на 1 конец бумаги клей, сгибаем полоску и склеиваем концы друг с другом.</w:t>
            </w:r>
          </w:p>
          <w:p w:rsidR="00F65AAB" w:rsidRPr="00110EF7" w:rsidRDefault="00F65AAB" w:rsidP="00110EF7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10E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«Капельки» приклеить на</w:t>
            </w:r>
            <w:r w:rsidR="00D151B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верхнюю и нижнюю часть восьмерки</w:t>
            </w:r>
            <w:r w:rsidRPr="00110E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(получаем две ромашки)</w:t>
            </w:r>
          </w:p>
          <w:p w:rsidR="00F65AAB" w:rsidRPr="006356A4" w:rsidRDefault="00790E18" w:rsidP="00110EF7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Берем желтую бумагу и на ней обводим шаблон-круг 2 шт. В</w:t>
            </w:r>
            <w:r w:rsidR="00F65AAB" w:rsidRPr="00110E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ырезаем кружочки – это серединки</w:t>
            </w:r>
            <w:r w:rsidR="00F65AAB" w:rsidRPr="006356A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наших ромашек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П</w:t>
            </w:r>
            <w:r w:rsidR="00F65AAB" w:rsidRPr="006356A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риклеиваем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их </w:t>
            </w:r>
            <w:r w:rsidR="00F65AAB" w:rsidRPr="006356A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центру цветка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:rsidR="00FE5E6C" w:rsidRPr="00E908A6" w:rsidRDefault="00FE5E6C" w:rsidP="008E6AB1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70F43" w:rsidRPr="007E6579" w:rsidTr="00170F43">
        <w:tc>
          <w:tcPr>
            <w:tcW w:w="2068" w:type="dxa"/>
          </w:tcPr>
          <w:p w:rsidR="00170F43" w:rsidRPr="007E6579" w:rsidRDefault="00170F43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57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деятельности, анализ, итог</w:t>
            </w:r>
          </w:p>
        </w:tc>
        <w:tc>
          <w:tcPr>
            <w:tcW w:w="12641" w:type="dxa"/>
          </w:tcPr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Поднимите все свои открытки</w:t>
            </w:r>
            <w:r w:rsidRPr="00110EF7">
              <w:rPr>
                <w:rFonts w:ascii="Times New Roman" w:hAnsi="Times New Roman" w:cs="Times New Roman"/>
                <w:sz w:val="24"/>
              </w:rPr>
              <w:t>. Вы сегодня славно поработали. Молодцы!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</w:rPr>
              <w:t>Чему, вы сегодня научились?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</w:rPr>
              <w:t>Где вам ещё это пригодится?</w:t>
            </w:r>
          </w:p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</w:rPr>
              <w:t>Кому вы можете рассказать об этом?</w:t>
            </w:r>
          </w:p>
          <w:p w:rsidR="00170F43" w:rsidRPr="00110EF7" w:rsidRDefault="00110EF7" w:rsidP="00790E1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</w:rPr>
              <w:t>Посмотрите, какие красивые открытки у вас получилась!</w:t>
            </w:r>
            <w:r>
              <w:rPr>
                <w:rFonts w:ascii="Times New Roman" w:hAnsi="Times New Roman" w:cs="Times New Roman"/>
                <w:sz w:val="24"/>
              </w:rPr>
              <w:t xml:space="preserve"> Все большие молодцы, я увере</w:t>
            </w:r>
            <w:r w:rsidRPr="00110EF7">
              <w:rPr>
                <w:rFonts w:ascii="Times New Roman" w:hAnsi="Times New Roman" w:cs="Times New Roman"/>
                <w:sz w:val="24"/>
              </w:rPr>
              <w:t>на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110EF7">
              <w:rPr>
                <w:rFonts w:ascii="Times New Roman" w:hAnsi="Times New Roman" w:cs="Times New Roman"/>
                <w:sz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</w:rPr>
              <w:t>то вашей маме</w:t>
            </w:r>
            <w:r w:rsidR="00D151B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0EF7">
              <w:rPr>
                <w:rFonts w:ascii="Times New Roman" w:hAnsi="Times New Roman" w:cs="Times New Roman"/>
                <w:sz w:val="24"/>
              </w:rPr>
              <w:t>будет очень приятно получить такой подарок!</w:t>
            </w:r>
          </w:p>
        </w:tc>
      </w:tr>
      <w:tr w:rsidR="009C7C1F" w:rsidRPr="007E6579" w:rsidTr="00170F43">
        <w:tc>
          <w:tcPr>
            <w:tcW w:w="2068" w:type="dxa"/>
          </w:tcPr>
          <w:p w:rsidR="009C7C1F" w:rsidRPr="007E6579" w:rsidRDefault="009C7C1F" w:rsidP="005F29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Уборка рабочего места.</w:t>
            </w:r>
          </w:p>
        </w:tc>
        <w:tc>
          <w:tcPr>
            <w:tcW w:w="12641" w:type="dxa"/>
          </w:tcPr>
          <w:p w:rsidR="00110EF7" w:rsidRPr="00110EF7" w:rsidRDefault="00110EF7" w:rsidP="00110EF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- </w:t>
            </w:r>
            <w:r w:rsidRPr="00110EF7">
              <w:rPr>
                <w:rFonts w:ascii="Times New Roman" w:hAnsi="Times New Roman" w:cs="Times New Roman"/>
                <w:sz w:val="24"/>
              </w:rPr>
              <w:t>Наведите порядок на своём рабочем месте.</w:t>
            </w:r>
          </w:p>
          <w:p w:rsidR="009C7C1F" w:rsidRDefault="009C7C1F" w:rsidP="00170F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73EC4" w:rsidRDefault="00E73EC4"/>
    <w:p w:rsidR="009C7C1F" w:rsidRDefault="009C7C1F"/>
    <w:p w:rsidR="00F11D0B" w:rsidRDefault="00F11D0B"/>
    <w:p w:rsidR="00F11D0B" w:rsidRDefault="00F11D0B"/>
    <w:p w:rsidR="00F11D0B" w:rsidRDefault="00F11D0B"/>
    <w:p w:rsidR="00F11D0B" w:rsidRDefault="00F11D0B"/>
    <w:p w:rsidR="00E73EC4" w:rsidRDefault="00E73EC4" w:rsidP="00E73EC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714A">
        <w:rPr>
          <w:rFonts w:ascii="Times New Roman" w:eastAsia="Calibri" w:hAnsi="Times New Roman" w:cs="Times New Roman"/>
          <w:b/>
          <w:sz w:val="24"/>
          <w:szCs w:val="24"/>
        </w:rPr>
        <w:t>Анализ р</w:t>
      </w:r>
      <w:r w:rsidR="002C16B6">
        <w:rPr>
          <w:rFonts w:ascii="Times New Roman" w:eastAsia="Calibri" w:hAnsi="Times New Roman" w:cs="Times New Roman"/>
          <w:b/>
          <w:sz w:val="24"/>
          <w:szCs w:val="24"/>
        </w:rPr>
        <w:t>езультатов проведения краткосрочной</w:t>
      </w:r>
      <w:bookmarkStart w:id="0" w:name="_GoBack"/>
      <w:bookmarkEnd w:id="0"/>
      <w:r w:rsidRPr="0030714A">
        <w:rPr>
          <w:rFonts w:ascii="Times New Roman" w:eastAsia="Calibri" w:hAnsi="Times New Roman" w:cs="Times New Roman"/>
          <w:b/>
          <w:sz w:val="24"/>
          <w:szCs w:val="24"/>
        </w:rPr>
        <w:t xml:space="preserve"> практики</w:t>
      </w:r>
    </w:p>
    <w:p w:rsidR="003E216D" w:rsidRDefault="00790E18" w:rsidP="00E73EC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«Открытка маме</w:t>
      </w:r>
      <w:r w:rsidR="003E216D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3E216D" w:rsidRPr="003E216D" w:rsidRDefault="003E216D" w:rsidP="003E216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216D">
        <w:rPr>
          <w:rFonts w:ascii="Times New Roman" w:eastAsia="Calibri" w:hAnsi="Times New Roman" w:cs="Times New Roman"/>
          <w:sz w:val="24"/>
          <w:szCs w:val="24"/>
        </w:rPr>
        <w:t>Р</w:t>
      </w:r>
      <w:r w:rsidR="00790E18">
        <w:rPr>
          <w:rFonts w:ascii="Times New Roman" w:eastAsia="Calibri" w:hAnsi="Times New Roman" w:cs="Times New Roman"/>
          <w:sz w:val="24"/>
          <w:szCs w:val="24"/>
        </w:rPr>
        <w:t xml:space="preserve">уководитель: </w:t>
      </w:r>
      <w:r w:rsidR="002C16B6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tbl>
      <w:tblPr>
        <w:tblStyle w:val="a5"/>
        <w:tblpPr w:leftFromText="180" w:rightFromText="180" w:vertAnchor="text" w:horzAnchor="margin" w:tblpXSpec="center" w:tblpY="8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402"/>
      </w:tblGrid>
      <w:tr w:rsidR="003E216D" w:rsidRPr="00710A35" w:rsidTr="006356A4">
        <w:tc>
          <w:tcPr>
            <w:tcW w:w="3652" w:type="dxa"/>
            <w:gridSpan w:val="2"/>
          </w:tcPr>
          <w:p w:rsidR="003E216D" w:rsidRPr="00710A35" w:rsidRDefault="003E216D" w:rsidP="009542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A3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</w:t>
            </w:r>
            <w:r w:rsidR="002C16B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710A3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</w:t>
            </w:r>
            <w:r w:rsidR="002C16B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710A3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детей</w:t>
            </w:r>
          </w:p>
        </w:tc>
        <w:tc>
          <w:tcPr>
            <w:tcW w:w="3402" w:type="dxa"/>
          </w:tcPr>
          <w:p w:rsidR="003E216D" w:rsidRPr="00710A35" w:rsidRDefault="003E216D" w:rsidP="009542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A3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Достижение поставленных задач воспитанниками</w:t>
            </w:r>
          </w:p>
          <w:p w:rsidR="003E216D" w:rsidRPr="00710A35" w:rsidRDefault="003E216D" w:rsidP="009542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356A4" w:rsidRPr="00710A35" w:rsidTr="006356A4">
        <w:tc>
          <w:tcPr>
            <w:tcW w:w="534" w:type="dxa"/>
          </w:tcPr>
          <w:p w:rsidR="006356A4" w:rsidRPr="00710A35" w:rsidRDefault="006356A4" w:rsidP="0095423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6356A4" w:rsidRPr="00710A35" w:rsidRDefault="006356A4" w:rsidP="0095423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6356A4" w:rsidRPr="00710A35" w:rsidRDefault="006356A4" w:rsidP="0095423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6356A4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3118" w:type="dxa"/>
          </w:tcPr>
          <w:p w:rsidR="00790E18" w:rsidRDefault="00790E18" w:rsidP="00790E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6356A4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3118" w:type="dxa"/>
          </w:tcPr>
          <w:p w:rsidR="00790E18" w:rsidRDefault="00790E18" w:rsidP="00790E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6356A4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3118" w:type="dxa"/>
          </w:tcPr>
          <w:p w:rsidR="00790E18" w:rsidRDefault="00790E18" w:rsidP="00790E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Pr="00710A35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E18" w:rsidRPr="00710A35" w:rsidTr="00545A86">
        <w:tc>
          <w:tcPr>
            <w:tcW w:w="534" w:type="dxa"/>
          </w:tcPr>
          <w:p w:rsidR="00790E18" w:rsidRDefault="00790E18" w:rsidP="00790E18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3118" w:type="dxa"/>
            <w:vAlign w:val="bottom"/>
          </w:tcPr>
          <w:p w:rsidR="00790E18" w:rsidRDefault="00790E18" w:rsidP="00790E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E18" w:rsidRDefault="00790E18" w:rsidP="00790E1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3EC4" w:rsidRDefault="00E73EC4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Pr="00710A35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75793" w:rsidRDefault="00375793" w:rsidP="00E73EC4">
      <w:pPr>
        <w:rPr>
          <w:rFonts w:ascii="Times New Roman" w:hAnsi="Times New Roman" w:cs="Times New Roman"/>
          <w:sz w:val="20"/>
          <w:szCs w:val="20"/>
        </w:rPr>
      </w:pPr>
    </w:p>
    <w:p w:rsidR="00375793" w:rsidRDefault="00375793" w:rsidP="00E73EC4">
      <w:pPr>
        <w:rPr>
          <w:rFonts w:ascii="Times New Roman" w:hAnsi="Times New Roman" w:cs="Times New Roman"/>
          <w:sz w:val="20"/>
          <w:szCs w:val="20"/>
        </w:rPr>
      </w:pPr>
    </w:p>
    <w:p w:rsidR="00375793" w:rsidRDefault="00375793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3E216D" w:rsidRDefault="003E216D" w:rsidP="00E73EC4">
      <w:pPr>
        <w:rPr>
          <w:rFonts w:ascii="Times New Roman" w:hAnsi="Times New Roman" w:cs="Times New Roman"/>
          <w:sz w:val="20"/>
          <w:szCs w:val="20"/>
        </w:rPr>
      </w:pPr>
    </w:p>
    <w:p w:rsidR="00954233" w:rsidRDefault="00954233" w:rsidP="00E73EC4">
      <w:pPr>
        <w:rPr>
          <w:rFonts w:ascii="Times New Roman" w:hAnsi="Times New Roman" w:cs="Times New Roman"/>
          <w:sz w:val="20"/>
          <w:szCs w:val="20"/>
        </w:rPr>
      </w:pPr>
    </w:p>
    <w:p w:rsidR="00E73EC4" w:rsidRPr="00710A35" w:rsidRDefault="00E73EC4" w:rsidP="00954233">
      <w:pPr>
        <w:jc w:val="center"/>
        <w:rPr>
          <w:rFonts w:ascii="Times New Roman" w:hAnsi="Times New Roman" w:cs="Times New Roman"/>
          <w:sz w:val="20"/>
          <w:szCs w:val="20"/>
        </w:rPr>
      </w:pPr>
      <w:r w:rsidRPr="00710A35">
        <w:rPr>
          <w:rFonts w:ascii="Times New Roman" w:hAnsi="Times New Roman" w:cs="Times New Roman"/>
          <w:sz w:val="20"/>
          <w:szCs w:val="20"/>
        </w:rPr>
        <w:t>! – затруднено</w:t>
      </w:r>
    </w:p>
    <w:p w:rsidR="00E73EC4" w:rsidRPr="00710A35" w:rsidRDefault="00E73EC4" w:rsidP="00954233">
      <w:pPr>
        <w:jc w:val="center"/>
        <w:rPr>
          <w:rFonts w:ascii="Times New Roman" w:hAnsi="Times New Roman" w:cs="Times New Roman"/>
          <w:sz w:val="20"/>
          <w:szCs w:val="20"/>
        </w:rPr>
      </w:pPr>
      <w:r w:rsidRPr="00710A35">
        <w:rPr>
          <w:rFonts w:ascii="Times New Roman" w:hAnsi="Times New Roman" w:cs="Times New Roman"/>
          <w:sz w:val="20"/>
          <w:szCs w:val="20"/>
        </w:rPr>
        <w:t>*- с помощью</w:t>
      </w:r>
    </w:p>
    <w:p w:rsidR="00A307BE" w:rsidRDefault="00E73EC4" w:rsidP="0016661F">
      <w:pPr>
        <w:jc w:val="center"/>
        <w:rPr>
          <w:rFonts w:ascii="Times New Roman" w:hAnsi="Times New Roman" w:cs="Times New Roman"/>
          <w:sz w:val="20"/>
          <w:szCs w:val="20"/>
        </w:rPr>
      </w:pPr>
      <w:r w:rsidRPr="00710A35">
        <w:rPr>
          <w:rFonts w:ascii="Times New Roman" w:hAnsi="Times New Roman" w:cs="Times New Roman"/>
          <w:sz w:val="20"/>
          <w:szCs w:val="20"/>
        </w:rPr>
        <w:t>+ - самостоя</w:t>
      </w:r>
      <w:r w:rsidR="00375793">
        <w:rPr>
          <w:rFonts w:ascii="Times New Roman" w:hAnsi="Times New Roman" w:cs="Times New Roman"/>
          <w:sz w:val="20"/>
          <w:szCs w:val="20"/>
        </w:rPr>
        <w:t>тельно</w:t>
      </w:r>
    </w:p>
    <w:p w:rsidR="0016661F" w:rsidRPr="0016661F" w:rsidRDefault="0016661F" w:rsidP="0016661F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16661F" w:rsidRPr="0016661F" w:rsidSect="00954233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8720E"/>
    <w:multiLevelType w:val="hybridMultilevel"/>
    <w:tmpl w:val="53BE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321DA"/>
    <w:multiLevelType w:val="hybridMultilevel"/>
    <w:tmpl w:val="BE0C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146A7"/>
    <w:multiLevelType w:val="hybridMultilevel"/>
    <w:tmpl w:val="6D5C0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02867"/>
    <w:multiLevelType w:val="hybridMultilevel"/>
    <w:tmpl w:val="8474D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57019"/>
    <w:multiLevelType w:val="hybridMultilevel"/>
    <w:tmpl w:val="7628803E"/>
    <w:lvl w:ilvl="0" w:tplc="B39CF4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C0166"/>
    <w:rsid w:val="00022C57"/>
    <w:rsid w:val="00037A6E"/>
    <w:rsid w:val="00045903"/>
    <w:rsid w:val="000909D4"/>
    <w:rsid w:val="000B6477"/>
    <w:rsid w:val="000C0166"/>
    <w:rsid w:val="00110EF7"/>
    <w:rsid w:val="0016661F"/>
    <w:rsid w:val="00170F43"/>
    <w:rsid w:val="001806D1"/>
    <w:rsid w:val="002C16B6"/>
    <w:rsid w:val="0037236E"/>
    <w:rsid w:val="0037569D"/>
    <w:rsid w:val="00375793"/>
    <w:rsid w:val="003E216D"/>
    <w:rsid w:val="006356A4"/>
    <w:rsid w:val="00790E18"/>
    <w:rsid w:val="008E6AB1"/>
    <w:rsid w:val="00925A0D"/>
    <w:rsid w:val="00954233"/>
    <w:rsid w:val="009C7C1F"/>
    <w:rsid w:val="00A013DF"/>
    <w:rsid w:val="00A06BCE"/>
    <w:rsid w:val="00A307BE"/>
    <w:rsid w:val="00AC65C6"/>
    <w:rsid w:val="00B24F12"/>
    <w:rsid w:val="00B429F8"/>
    <w:rsid w:val="00C42991"/>
    <w:rsid w:val="00C93D81"/>
    <w:rsid w:val="00D151BA"/>
    <w:rsid w:val="00DA3724"/>
    <w:rsid w:val="00E73EC4"/>
    <w:rsid w:val="00F11D0B"/>
    <w:rsid w:val="00F65AAB"/>
    <w:rsid w:val="00FE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2F122"/>
  <w15:docId w15:val="{18462DDB-2FBA-4E05-9D27-60307884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166"/>
    <w:pPr>
      <w:ind w:left="720"/>
      <w:contextualSpacing/>
    </w:pPr>
  </w:style>
  <w:style w:type="paragraph" w:styleId="a4">
    <w:name w:val="No Spacing"/>
    <w:uiPriority w:val="1"/>
    <w:qFormat/>
    <w:rsid w:val="000C0166"/>
    <w:pPr>
      <w:spacing w:after="0" w:line="240" w:lineRule="auto"/>
    </w:pPr>
  </w:style>
  <w:style w:type="character" w:customStyle="1" w:styleId="c6">
    <w:name w:val="c6"/>
    <w:basedOn w:val="a0"/>
    <w:rsid w:val="000C0166"/>
  </w:style>
  <w:style w:type="table" w:styleId="a5">
    <w:name w:val="Table Grid"/>
    <w:basedOn w:val="a1"/>
    <w:uiPriority w:val="59"/>
    <w:rsid w:val="000C0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C0166"/>
  </w:style>
  <w:style w:type="paragraph" w:styleId="a6">
    <w:name w:val="Balloon Text"/>
    <w:basedOn w:val="a"/>
    <w:link w:val="a7"/>
    <w:uiPriority w:val="99"/>
    <w:semiHidden/>
    <w:unhideWhenUsed/>
    <w:rsid w:val="000C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16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C7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</cp:revision>
  <cp:lastPrinted>2023-03-10T06:06:00Z</cp:lastPrinted>
  <dcterms:created xsi:type="dcterms:W3CDTF">2017-02-14T15:28:00Z</dcterms:created>
  <dcterms:modified xsi:type="dcterms:W3CDTF">2024-11-26T20:33:00Z</dcterms:modified>
</cp:coreProperties>
</file>